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telewizja kablowa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abonenta]</w:t>
      </w:r>
    </w:p>
    <w:p>
      <w:r>
        <w:rPr>
          <w:sz w:val="22"/>
          <w:szCs w:val="22"/>
        </w:rPr>
        <w:t xml:space="preserve">[Adres instalacji usług: ulica i numer / kod pocztowy, miejscowość]</w:t>
      </w:r>
    </w:p>
    <w:p>
      <w:r>
        <w:rPr>
          <w:sz w:val="22"/>
          <w:szCs w:val="22"/>
        </w:rPr>
        <w:t xml:space="preserve">Numer klienta / numer umowy: [numer z faktury lub panelu abonenta]</w:t>
      </w:r>
    </w:p>
    <w:p/>
    <w:p>
      <w:r>
        <w:rPr>
          <w:sz w:val="22"/>
          <w:szCs w:val="22"/>
        </w:rPr>
        <w:t xml:space="preserve">[Nazwa operatora telewizji kablowej]</w:t>
      </w:r>
    </w:p>
    <w:p>
      <w:r>
        <w:rPr>
          <w:sz w:val="22"/>
          <w:szCs w:val="22"/>
        </w:rPr>
        <w:t xml:space="preserve">[Adres do korespondencji - potwierdź na stronie operatora]</w:t>
      </w:r>
    </w:p>
    <w:p/>
    <w:p>
      <w:r>
        <w:rPr>
          <w:sz w:val="22"/>
          <w:szCs w:val="22"/>
        </w:rPr>
        <w:t xml:space="preserve">WYPOWIEDZENIE UMOWY O ŚWIADCZENIE USŁUG TELEWIZJI KABLOWEJ</w:t>
      </w:r>
    </w:p>
    <w:p/>
    <w:p>
      <w:r>
        <w:rPr>
          <w:sz w:val="22"/>
          <w:szCs w:val="22"/>
        </w:rPr>
        <w:t xml:space="preserve">Niniejszym wypowiadam umowę o świadczenie usług telewizji kablowej [oraz internetu / telefonu, jeśli są objęte tym samym pakietem] oznaczoną numerem [numer umowy / numer klienta].</w:t>
      </w:r>
    </w:p>
    <w:p/>
    <w:p>
      <w:r>
        <w:rPr>
          <w:sz w:val="22"/>
          <w:szCs w:val="22"/>
        </w:rPr>
        <w:t xml:space="preserve">Etap umowy: [wpisz właściwe - umowa na czas określony (promocja) trwa do [data] / okres podstawowy się zakończył i umowa obowiązuje na czas nieokreślony].</w:t>
      </w:r>
    </w:p>
    <w:p/>
    <w:p>
      <w:r>
        <w:rPr>
          <w:sz w:val="22"/>
          <w:szCs w:val="22"/>
        </w:rPr>
        <w:t xml:space="preserve">Wnoszę o rozwiązanie umowy z zachowaniem okresu wypowiedzenia i o zakończenie świadczenia usług [z dniem [data] albo z upływem okresu wypowiedzenia].</w:t>
      </w:r>
    </w:p>
    <w:p/>
    <w:p>
      <w:r>
        <w:rPr>
          <w:sz w:val="22"/>
          <w:szCs w:val="22"/>
        </w:rPr>
        <w:t xml:space="preserve">[Opcjonalnie, gdy okres podstawowy już minął:] Umowa trwa na czas nieokreślony, dlatego wypowiadam ją z miesięcznym okresem wypowiedzenia i bez obowiązku zwrotu ulgi (art. 302 ustawy Prawo komunikacji elektronicznej).</w:t>
      </w:r>
    </w:p>
    <w:p/>
    <w:p>
      <w:r>
        <w:rPr>
          <w:sz w:val="22"/>
          <w:szCs w:val="22"/>
        </w:rPr>
        <w:t xml:space="preserve">[Opcjonalnie, gdy operator podniósł cenę lub zmienił warunki:] Wypowiedzenie składam w związku z jednostronną zmianą warunków umowy, co na podstawie art. 307 ust. 2 tej ustawy zwalnia mnie z obowiązku zapłaty odszkodowania, nazywanego przez operatorów zwrotem ulgi.</w:t>
      </w:r>
    </w:p>
    <w:p/>
    <w:p>
      <w:r>
        <w:rPr>
          <w:sz w:val="22"/>
          <w:szCs w:val="22"/>
        </w:rPr>
        <w:t xml:space="preserve">Proszę o potwierdzenie przyjęcia wypowiedzenia na trwałym nośniku oraz o wskazanie terminu i sposobu zwrotu udostępnionego sprzętu (dekoder, karta dostępu, modem).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[podpis: własnoręczny na egzemplarzu papierowym albo dane uwierzytelniające przy zgłoszeniu elektronicznym]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