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Wezwanie do zwrotu kaucji (najem mieszkania)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NAJEMCY]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[IMIĘ I NAZWISKO / NAZWA WYNAJMUJĄCEGO]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Wezwanie do zwrotu kaucji</w:t>
      </w:r>
    </w:p>
    <w:p/>
    <w:p>
      <w:r>
        <w:rPr>
          <w:sz w:val="22"/>
          <w:szCs w:val="22"/>
        </w:rPr>
        <w:t xml:space="preserve">W związku z zakończeniem umowy najmu lokalu mieszkalnego przy [ADRES LOKALU] z dnia [DATA ZAWARCIA] i opróżnieniem lokalu w dniu [DATA ZDANIA], wzywam do zwrotu wpłaconej kaucji zabezpieczającej w kwocie [KWOTA] zł, wpłaconej w dniu [DATA WPŁATY].</w:t>
      </w:r>
    </w:p>
    <w:p/>
    <w:p>
      <w:r>
        <w:rPr>
          <w:sz w:val="22"/>
          <w:szCs w:val="22"/>
        </w:rPr>
        <w:t xml:space="preserve">Zgodnie z art. 6 ust. 4 ustawy o ochronie praw lokatorów, mieszkaniowym zasobie gminy i o zmianie Kodeksu cywilnego kaucja podlega zwrotowi w ciągu miesiąca od dnia opróżnienia lokalu, po potrąceniu należności wynajmującego z tytułu najmu. Na dzień zdania lokalu nie zalegam z czynszem ani opłatami [ewentualnie: uznaję potrącenie kwoty [KWOTA] zł z tytułu [TYTUŁ], pozostała do zwrotu kwota to [KWOTA] zł].</w:t>
      </w:r>
    </w:p>
    <w:p/>
    <w:p>
      <w:r>
        <w:rPr>
          <w:sz w:val="22"/>
          <w:szCs w:val="22"/>
        </w:rPr>
        <w:t xml:space="preserve">Proszę o przelew kwoty [KWOTA] zł na rachunek [NUMER RACHUNKU] w terminie do dnia [DATA, np. 14 dni od doręczenia niniejszego pisma].</w:t>
      </w:r>
    </w:p>
    <w:p/>
    <w:p>
      <w:r>
        <w:rPr>
          <w:sz w:val="22"/>
          <w:szCs w:val="22"/>
        </w:rPr>
        <w:t xml:space="preserve">Po bezskutecznym upływie tego terminu skieruję sprawę na drogę sądową (pozew o zapłatę) oraz naliczę odsetki ustawowe za opóźnienie na podstawie art. 481 Kodeksu cywilnego, co narazi Państwa na dodatkowe koszty.</w:t>
      </w:r>
    </w:p>
    <w:p/>
    <w:p>
      <w:r>
        <w:rPr>
          <w:sz w:val="22"/>
          <w:szCs w:val="22"/>
        </w:rPr>
        <w:t xml:space="preserve">Do pisma załączam: [KOPIĘ UMOWY NAJMU / PROTOKÓŁ ZDAWCZO-ODBIORCZY / POTWIERDZENIE WPŁATY KAUCJI].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